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B4CF7AC"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167631">
        <w:rPr>
          <w:rFonts w:ascii="Times New Roman" w:hAnsi="Times New Roman" w:cs="Times New Roman"/>
          <w:b/>
          <w:sz w:val="32"/>
        </w:rPr>
        <w:t>322</w:t>
      </w:r>
      <w:bookmarkStart w:id="0" w:name="_GoBack"/>
      <w:bookmarkEnd w:id="0"/>
      <w:r w:rsidR="005A09C9">
        <w:rPr>
          <w:rFonts w:ascii="Times New Roman" w:hAnsi="Times New Roman" w:cs="Times New Roman"/>
          <w:b/>
          <w:sz w:val="32"/>
        </w:rPr>
        <w:t xml:space="preserve"> </w:t>
      </w:r>
    </w:p>
    <w:p w14:paraId="5B5254EE" w14:textId="5682A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15DE9">
        <w:rPr>
          <w:rFonts w:ascii="Times New Roman" w:hAnsi="Times New Roman" w:cs="Times New Roman"/>
          <w:spacing w:val="-1"/>
          <w:sz w:val="24"/>
        </w:rPr>
        <w:t>Fall 202</w:t>
      </w:r>
      <w:r w:rsidR="00152A5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8420799" w:rsidR="00CC25BD" w:rsidRPr="002E21E3" w:rsidRDefault="00D15DE9"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F1A9329" w:rsidR="00CC25BD" w:rsidRPr="002E21E3" w:rsidRDefault="00D15DE9"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8C3C01" w:rsidR="00AD1B51" w:rsidRPr="003F3FBD" w:rsidRDefault="00D15DE9"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E69700" w:rsidR="00CC25BD" w:rsidRPr="003F3FBD" w:rsidRDefault="00D15DE9"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631"/>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0DBE"/>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84EF1"/>
    <w:rsid w:val="00C90C2D"/>
    <w:rsid w:val="00CC25BD"/>
    <w:rsid w:val="00CD19EF"/>
    <w:rsid w:val="00CD748C"/>
    <w:rsid w:val="00CE21AE"/>
    <w:rsid w:val="00D15DE9"/>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C1804"/>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ef61236-eef2-49b2-80b4-c9f0b42763da"/>
    <ds:schemaRef ds:uri="3d87f871-ab13-43a4-8940-87063e9ea77f"/>
    <ds:schemaRef ds:uri="http://schemas.microsoft.com/office/2006/metadata/properties"/>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5AAA4AE9-8245-4A9E-AFD4-3CF7E532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2024-08-17T18:10:00Z</dcterms:created>
  <dcterms:modified xsi:type="dcterms:W3CDTF">2024-08-17T18:11:00Z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